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1842"/>
        <w:gridCol w:w="1276"/>
        <w:gridCol w:w="992"/>
        <w:gridCol w:w="4253"/>
      </w:tblGrid>
      <w:tr w:rsidR="00852FD3" w:rsidRPr="00E24AD7" w:rsidTr="00173F99">
        <w:trPr>
          <w:trHeight w:val="391"/>
        </w:trPr>
        <w:tc>
          <w:tcPr>
            <w:tcW w:w="1134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FD3" w:rsidRPr="00E24AD7" w:rsidRDefault="002C3F68" w:rsidP="00025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sk-SK"/>
              </w:rPr>
              <w:t xml:space="preserve"> Aktuálna</w:t>
            </w:r>
            <w:r w:rsidR="00852FD3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sk-SK"/>
              </w:rPr>
              <w:t xml:space="preserve"> p</w:t>
            </w:r>
            <w:r w:rsidR="00852FD3" w:rsidRPr="00A42E2B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sk-SK"/>
              </w:rPr>
              <w:t>onuka záujmových krúžk</w:t>
            </w:r>
            <w:r w:rsidR="00852FD3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sk-SK"/>
              </w:rPr>
              <w:t>ov CVČ JM Centrum - šk. rok 2021/2022</w:t>
            </w:r>
          </w:p>
        </w:tc>
      </w:tr>
      <w:tr w:rsidR="00852FD3" w:rsidRPr="00E24AD7" w:rsidTr="00173F99">
        <w:trPr>
          <w:trHeight w:val="391"/>
        </w:trPr>
        <w:tc>
          <w:tcPr>
            <w:tcW w:w="1134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FD3" w:rsidRPr="00E24AD7" w:rsidRDefault="00852FD3" w:rsidP="00025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73F99" w:rsidRPr="00E24AD7" w:rsidTr="00173F99">
        <w:trPr>
          <w:trHeight w:val="393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FD3" w:rsidRPr="00E24AD7" w:rsidRDefault="00852FD3" w:rsidP="00025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BB74F2"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  <w:t>Krúžok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FD3" w:rsidRPr="00BB74F2" w:rsidRDefault="00852FD3" w:rsidP="00025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</w:pPr>
            <w:r w:rsidRPr="00BB74F2"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  <w:t>Vedúci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FD3" w:rsidRPr="00B0682C" w:rsidRDefault="00852FD3" w:rsidP="00025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</w:pPr>
            <w:r w:rsidRPr="00B0682C"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  <w:t>roč.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FD3" w:rsidRPr="00BB74F2" w:rsidRDefault="00852FD3" w:rsidP="00025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</w:pPr>
            <w:r w:rsidRPr="00BB74F2"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  <w:t>deň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FD3" w:rsidRPr="00BB74F2" w:rsidRDefault="008E73AB" w:rsidP="00025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  <w:t>h</w:t>
            </w:r>
            <w:r w:rsidR="00852FD3" w:rsidRPr="00BB74F2"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  <w:t>od</w:t>
            </w:r>
            <w:r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  <w:t>.</w:t>
            </w:r>
          </w:p>
        </w:tc>
      </w:tr>
      <w:tr w:rsidR="00173F99" w:rsidRPr="00E24AD7" w:rsidTr="00B93E8D">
        <w:trPr>
          <w:trHeight w:val="1722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A421F" w:rsidRDefault="00852FD3" w:rsidP="00173F99">
            <w:pPr>
              <w:spacing w:line="240" w:lineRule="auto"/>
              <w:rPr>
                <w:b/>
                <w:color w:val="0070C0"/>
              </w:rPr>
            </w:pPr>
            <w:r w:rsidRPr="001409A2">
              <w:rPr>
                <w:b/>
                <w:color w:val="0070C0"/>
              </w:rPr>
              <w:t xml:space="preserve">Malá </w:t>
            </w:r>
            <w:proofErr w:type="spellStart"/>
            <w:r w:rsidRPr="001409A2">
              <w:rPr>
                <w:b/>
                <w:color w:val="0070C0"/>
              </w:rPr>
              <w:t>gazdinká</w:t>
            </w:r>
            <w:proofErr w:type="spellEnd"/>
            <w:r w:rsidR="001A421F">
              <w:rPr>
                <w:b/>
                <w:color w:val="0070C0"/>
              </w:rPr>
              <w:t xml:space="preserve"> </w:t>
            </w:r>
          </w:p>
          <w:p w:rsidR="00852FD3" w:rsidRPr="001409A2" w:rsidRDefault="001A421F" w:rsidP="00173F99">
            <w:pPr>
              <w:spacing w:line="240" w:lineRule="auto"/>
            </w:pPr>
            <w:r>
              <w:t>(max. 10 detí v ročníku)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2FD3" w:rsidRDefault="00852FD3" w:rsidP="00173F99">
            <w:pPr>
              <w:spacing w:line="240" w:lineRule="auto"/>
            </w:pPr>
            <w:r w:rsidRPr="001409A2">
              <w:t xml:space="preserve">Mgr. </w:t>
            </w:r>
            <w:proofErr w:type="spellStart"/>
            <w:r w:rsidRPr="001409A2">
              <w:t>Šmehýlová</w:t>
            </w:r>
            <w:proofErr w:type="spellEnd"/>
          </w:p>
          <w:p w:rsidR="00852FD3" w:rsidRPr="001409A2" w:rsidRDefault="00852FD3" w:rsidP="00173F99">
            <w:pPr>
              <w:spacing w:line="240" w:lineRule="auto"/>
            </w:pPr>
            <w:r>
              <w:t>Mgr.</w:t>
            </w:r>
            <w:r w:rsidR="00C851BB">
              <w:t xml:space="preserve"> </w:t>
            </w:r>
            <w:proofErr w:type="spellStart"/>
            <w:r>
              <w:t>Fandáková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2FD3" w:rsidRDefault="008835F2" w:rsidP="00173F99">
            <w:pPr>
              <w:spacing w:line="240" w:lineRule="auto"/>
              <w:jc w:val="center"/>
              <w:rPr>
                <w:b/>
                <w:color w:val="7030A0"/>
              </w:rPr>
            </w:pPr>
            <w:r w:rsidRPr="008835F2">
              <w:rPr>
                <w:b/>
                <w:color w:val="7030A0"/>
              </w:rPr>
              <w:t>1.</w:t>
            </w:r>
            <w:r w:rsidR="003B759E">
              <w:rPr>
                <w:b/>
                <w:color w:val="7030A0"/>
              </w:rPr>
              <w:t xml:space="preserve"> </w:t>
            </w:r>
            <w:r w:rsidRPr="008835F2">
              <w:rPr>
                <w:b/>
                <w:color w:val="7030A0"/>
              </w:rPr>
              <w:t>ročník</w:t>
            </w:r>
          </w:p>
          <w:p w:rsidR="008835F2" w:rsidRDefault="008835F2" w:rsidP="00173F99">
            <w:pPr>
              <w:spacing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2.</w:t>
            </w:r>
            <w:r w:rsidR="003B759E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>ročník</w:t>
            </w:r>
          </w:p>
          <w:p w:rsidR="001C18E1" w:rsidRDefault="001C18E1" w:rsidP="00173F99">
            <w:pPr>
              <w:spacing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3.</w:t>
            </w:r>
            <w:r w:rsidR="003B759E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>ročník</w:t>
            </w:r>
          </w:p>
          <w:p w:rsidR="008835F2" w:rsidRPr="008835F2" w:rsidRDefault="001C18E1" w:rsidP="00173F99">
            <w:pPr>
              <w:spacing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4.</w:t>
            </w:r>
            <w:r w:rsidR="003B759E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>ročník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2FD3" w:rsidRPr="0087085D" w:rsidRDefault="00852FD3" w:rsidP="00173F99">
            <w:pPr>
              <w:spacing w:line="240" w:lineRule="auto"/>
              <w:jc w:val="center"/>
              <w:rPr>
                <w:b/>
                <w:color w:val="E36C0A" w:themeColor="accent6" w:themeShade="BF"/>
              </w:rPr>
            </w:pPr>
            <w:proofErr w:type="spellStart"/>
            <w:r w:rsidRPr="0087085D">
              <w:rPr>
                <w:b/>
                <w:color w:val="E36C0A" w:themeColor="accent6" w:themeShade="BF"/>
              </w:rPr>
              <w:t>Ut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2FD3" w:rsidRDefault="00852FD3" w:rsidP="00173F99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13:00 – 17</w:t>
            </w:r>
            <w:r w:rsidRPr="001409A2">
              <w:rPr>
                <w:b/>
                <w:color w:val="C00000"/>
              </w:rPr>
              <w:t>:00</w:t>
            </w:r>
          </w:p>
          <w:p w:rsidR="00A84C9C" w:rsidRDefault="00A84C9C" w:rsidP="00173F99">
            <w:pPr>
              <w:spacing w:line="240" w:lineRule="auto"/>
              <w:rPr>
                <w:b/>
                <w:color w:val="C00000"/>
              </w:rPr>
            </w:pPr>
          </w:p>
          <w:p w:rsidR="00A84C9C" w:rsidRPr="001409A2" w:rsidRDefault="00A84C9C" w:rsidP="00173F99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Striedanie skupín párny a nepárny týždeň</w:t>
            </w:r>
          </w:p>
        </w:tc>
      </w:tr>
      <w:tr w:rsidR="00173F99" w:rsidRPr="00E24AD7" w:rsidTr="00B93E8D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Default="00852FD3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Pečieme s</w:t>
            </w:r>
            <w:r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 </w:t>
            </w: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Tinou</w:t>
            </w:r>
            <w:r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 xml:space="preserve"> (max.10)</w:t>
            </w:r>
          </w:p>
          <w:p w:rsidR="00181E09" w:rsidRDefault="00181E09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</w:p>
          <w:p w:rsidR="00181E09" w:rsidRPr="00A42E2B" w:rsidRDefault="00181E09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1E09" w:rsidRDefault="00852FD3" w:rsidP="0017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8E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proofErr w:type="spellStart"/>
            <w:r w:rsidRPr="00A428E7">
              <w:rPr>
                <w:rFonts w:ascii="Calibri" w:eastAsia="Times New Roman" w:hAnsi="Calibri" w:cs="Times New Roman"/>
                <w:color w:val="000000"/>
                <w:lang w:eastAsia="sk-SK"/>
              </w:rPr>
              <w:t>Beláková</w:t>
            </w:r>
            <w:proofErr w:type="spellEnd"/>
          </w:p>
          <w:p w:rsidR="00181E09" w:rsidRDefault="00181E09" w:rsidP="0017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181E09" w:rsidRPr="00A428E7" w:rsidRDefault="00181E09" w:rsidP="0017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Default="00852FD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5</w:t>
            </w:r>
            <w:r w:rsidR="00181E09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.</w:t>
            </w:r>
            <w:r w:rsidR="008835F2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 xml:space="preserve"> </w:t>
            </w:r>
            <w:r w:rsidR="00A84C9C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ročník</w:t>
            </w:r>
          </w:p>
          <w:p w:rsidR="00181E09" w:rsidRDefault="00A84C9C" w:rsidP="00B9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6. ročník</w:t>
            </w:r>
          </w:p>
          <w:p w:rsidR="00B93E8D" w:rsidRPr="00A42E2B" w:rsidRDefault="00B93E8D" w:rsidP="00B9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2FD3" w:rsidRDefault="00852FD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Str</w:t>
            </w:r>
            <w:proofErr w:type="spellEnd"/>
          </w:p>
          <w:p w:rsidR="00181E09" w:rsidRDefault="00181E09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</w:p>
          <w:p w:rsidR="00181E09" w:rsidRPr="00A42E2B" w:rsidRDefault="00181E09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Default="00852FD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– 16:00- párny týždeň</w:t>
            </w:r>
          </w:p>
          <w:p w:rsidR="00181E09" w:rsidRDefault="00A84C9C" w:rsidP="00B9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– 16:00- nepárny týždeň</w:t>
            </w:r>
          </w:p>
          <w:p w:rsidR="00B93E8D" w:rsidRPr="00A42E2B" w:rsidRDefault="00B93E8D" w:rsidP="00B9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</w:p>
        </w:tc>
      </w:tr>
      <w:tr w:rsidR="00173F99" w:rsidRPr="00E24AD7" w:rsidTr="00173F99">
        <w:trPr>
          <w:trHeight w:val="27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2FD3" w:rsidRPr="0087085D" w:rsidRDefault="00852FD3" w:rsidP="00173F99">
            <w:pPr>
              <w:spacing w:line="240" w:lineRule="auto"/>
              <w:rPr>
                <w:b/>
                <w:color w:val="0070C0"/>
              </w:rPr>
            </w:pPr>
            <w:r w:rsidRPr="0087085D">
              <w:rPr>
                <w:b/>
                <w:color w:val="0070C0"/>
              </w:rPr>
              <w:t>MAT príprava na T9 a PS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2FD3" w:rsidRPr="0087085D" w:rsidRDefault="00A84C9C" w:rsidP="00173F99">
            <w:pPr>
              <w:spacing w:line="240" w:lineRule="auto"/>
            </w:pPr>
            <w:r>
              <w:t xml:space="preserve">Mgr. </w:t>
            </w:r>
            <w:proofErr w:type="spellStart"/>
            <w:r>
              <w:t>Rypáková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2FD3" w:rsidRPr="0087085D" w:rsidRDefault="00A84C9C" w:rsidP="00173F99">
            <w:pPr>
              <w:spacing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9. ročník</w:t>
            </w:r>
          </w:p>
          <w:p w:rsidR="00852FD3" w:rsidRPr="0087085D" w:rsidRDefault="00852FD3" w:rsidP="00173F99">
            <w:pPr>
              <w:spacing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2FD3" w:rsidRPr="0087085D" w:rsidRDefault="00852FD3" w:rsidP="00173F99">
            <w:pPr>
              <w:spacing w:line="240" w:lineRule="auto"/>
              <w:jc w:val="center"/>
              <w:rPr>
                <w:b/>
                <w:color w:val="E36C0A" w:themeColor="accent6" w:themeShade="BF"/>
              </w:rPr>
            </w:pPr>
            <w:proofErr w:type="spellStart"/>
            <w:r w:rsidRPr="0087085D">
              <w:rPr>
                <w:b/>
                <w:color w:val="E36C0A" w:themeColor="accent6" w:themeShade="BF"/>
              </w:rPr>
              <w:t>Ut</w:t>
            </w:r>
            <w:proofErr w:type="spellEnd"/>
          </w:p>
          <w:p w:rsidR="00852FD3" w:rsidRPr="0087085D" w:rsidRDefault="00A84C9C" w:rsidP="00173F99">
            <w:pPr>
              <w:spacing w:line="240" w:lineRule="auto"/>
              <w:jc w:val="center"/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Štv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2FD3" w:rsidRPr="0087085D" w:rsidRDefault="00A84C9C" w:rsidP="00173F99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06:50 – 07:50</w:t>
            </w:r>
          </w:p>
          <w:p w:rsidR="00852FD3" w:rsidRPr="0087085D" w:rsidRDefault="00A84C9C" w:rsidP="00173F99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06:50 – 07:50</w:t>
            </w:r>
          </w:p>
        </w:tc>
      </w:tr>
      <w:tr w:rsidR="00173F99" w:rsidRPr="00E24AD7" w:rsidTr="00B93E8D">
        <w:trPr>
          <w:trHeight w:val="764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2FD3" w:rsidRPr="0087085D" w:rsidRDefault="00852FD3" w:rsidP="00173F99">
            <w:pPr>
              <w:spacing w:line="240" w:lineRule="auto"/>
              <w:rPr>
                <w:b/>
                <w:color w:val="0070C0"/>
              </w:rPr>
            </w:pPr>
            <w:r w:rsidRPr="0087085D">
              <w:rPr>
                <w:b/>
                <w:color w:val="0070C0"/>
              </w:rPr>
              <w:t>SJL príprava na T9 a PS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2FD3" w:rsidRPr="0087085D" w:rsidRDefault="008D560B" w:rsidP="00173F99">
            <w:pPr>
              <w:spacing w:line="240" w:lineRule="auto"/>
              <w:rPr>
                <w:color w:val="C00000"/>
              </w:rPr>
            </w:pPr>
            <w:r>
              <w:t>PaedDr.</w:t>
            </w:r>
            <w:r w:rsidR="00A84C9C" w:rsidRPr="00A84C9C">
              <w:t xml:space="preserve"> </w:t>
            </w:r>
            <w:proofErr w:type="spellStart"/>
            <w:r w:rsidR="00A84C9C" w:rsidRPr="00A84C9C">
              <w:t>Mištová</w:t>
            </w:r>
            <w:proofErr w:type="spellEnd"/>
            <w:r w:rsidR="00A84C9C" w:rsidRPr="00A84C9C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2FD3" w:rsidRPr="0087085D" w:rsidRDefault="008D560B" w:rsidP="00173F99">
            <w:pPr>
              <w:spacing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9. B</w:t>
            </w:r>
            <w:r w:rsidR="00852FD3" w:rsidRPr="0087085D">
              <w:rPr>
                <w:b/>
                <w:color w:val="7030A0"/>
              </w:rPr>
              <w:t>.</w:t>
            </w:r>
          </w:p>
          <w:p w:rsidR="00852FD3" w:rsidRPr="0087085D" w:rsidRDefault="008D560B" w:rsidP="00173F99">
            <w:pPr>
              <w:spacing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9. A</w:t>
            </w:r>
            <w:r w:rsidR="00852FD3" w:rsidRPr="0087085D">
              <w:rPr>
                <w:b/>
                <w:color w:val="7030A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2FD3" w:rsidRPr="0087085D" w:rsidRDefault="00852FD3" w:rsidP="00173F99">
            <w:pPr>
              <w:spacing w:line="240" w:lineRule="auto"/>
              <w:jc w:val="center"/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Štv</w:t>
            </w:r>
            <w:proofErr w:type="spellEnd"/>
          </w:p>
          <w:p w:rsidR="00852FD3" w:rsidRPr="0087085D" w:rsidRDefault="00852FD3" w:rsidP="00173F99">
            <w:pPr>
              <w:spacing w:line="240" w:lineRule="auto"/>
              <w:jc w:val="center"/>
              <w:rPr>
                <w:b/>
                <w:color w:val="E36C0A" w:themeColor="accent6" w:themeShade="BF"/>
                <w:u w:val="single"/>
              </w:rPr>
            </w:pPr>
            <w:proofErr w:type="spellStart"/>
            <w:r w:rsidRPr="0087085D">
              <w:rPr>
                <w:b/>
                <w:color w:val="E36C0A" w:themeColor="accent6" w:themeShade="BF"/>
              </w:rPr>
              <w:t>Štv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2FD3" w:rsidRPr="0087085D" w:rsidRDefault="00852FD3" w:rsidP="00173F99">
            <w:pPr>
              <w:spacing w:line="240" w:lineRule="auto"/>
              <w:jc w:val="center"/>
              <w:rPr>
                <w:b/>
                <w:color w:val="C00000"/>
              </w:rPr>
            </w:pPr>
            <w:r w:rsidRPr="0087085D">
              <w:rPr>
                <w:b/>
                <w:color w:val="C00000"/>
              </w:rPr>
              <w:t>06:45 – 07:45</w:t>
            </w:r>
          </w:p>
          <w:p w:rsidR="00852FD3" w:rsidRPr="0087085D" w:rsidRDefault="00852FD3" w:rsidP="00173F99">
            <w:pPr>
              <w:spacing w:line="240" w:lineRule="auto"/>
              <w:jc w:val="center"/>
              <w:rPr>
                <w:b/>
                <w:color w:val="C00000"/>
                <w:u w:val="single"/>
              </w:rPr>
            </w:pPr>
            <w:r w:rsidRPr="0087085D">
              <w:rPr>
                <w:b/>
                <w:color w:val="C00000"/>
              </w:rPr>
              <w:t>06:45 – 07:45</w:t>
            </w:r>
          </w:p>
        </w:tc>
      </w:tr>
      <w:tr w:rsidR="00173F99" w:rsidRPr="00E24AD7" w:rsidTr="00173F99">
        <w:trPr>
          <w:trHeight w:val="27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Pr="00A42E2B" w:rsidRDefault="00852FD3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Florbal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Pr="00E24AD7" w:rsidRDefault="00852FD3" w:rsidP="0017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Chochula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Pr="00A42E2B" w:rsidRDefault="00852FD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5. - 6.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2FD3" w:rsidRPr="00A42E2B" w:rsidRDefault="00852FD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Pia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Pr="00A42E2B" w:rsidRDefault="00852FD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– 15:30</w:t>
            </w:r>
          </w:p>
        </w:tc>
      </w:tr>
      <w:tr w:rsidR="00173F99" w:rsidRPr="00E24AD7" w:rsidTr="00173F99">
        <w:trPr>
          <w:trHeight w:val="27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Default="00852FD3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Florbal</w:t>
            </w:r>
            <w:proofErr w:type="spellEnd"/>
          </w:p>
          <w:p w:rsidR="00181E09" w:rsidRPr="00A42E2B" w:rsidRDefault="00181E09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Default="00852FD3" w:rsidP="0017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Chochula</w:t>
            </w:r>
            <w:proofErr w:type="spellEnd"/>
          </w:p>
          <w:p w:rsidR="00181E09" w:rsidRPr="00E24AD7" w:rsidRDefault="00181E09" w:rsidP="0017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Default="001B6424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 xml:space="preserve">3.  a  </w:t>
            </w:r>
            <w:r w:rsidR="00852FD3"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4.</w:t>
            </w:r>
          </w:p>
          <w:p w:rsidR="001B6424" w:rsidRPr="00A42E2B" w:rsidRDefault="001B6424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ročník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2FD3" w:rsidRDefault="00852FD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Ut</w:t>
            </w:r>
            <w:proofErr w:type="spellEnd"/>
          </w:p>
          <w:p w:rsidR="00181E09" w:rsidRPr="00A42E2B" w:rsidRDefault="00181E09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Default="00852FD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15:00 – 16:00</w:t>
            </w:r>
          </w:p>
          <w:p w:rsidR="001B6424" w:rsidRDefault="001B6424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Striedanie každý druhý týždeň</w:t>
            </w:r>
          </w:p>
          <w:p w:rsidR="00181E09" w:rsidRPr="00A42E2B" w:rsidRDefault="00181E09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</w:p>
        </w:tc>
      </w:tr>
      <w:tr w:rsidR="00173F99" w:rsidRPr="00E24AD7" w:rsidTr="00173F99">
        <w:trPr>
          <w:trHeight w:val="27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Default="00852FD3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Florbal</w:t>
            </w:r>
            <w:proofErr w:type="spellEnd"/>
          </w:p>
          <w:p w:rsidR="00181E09" w:rsidRPr="00A42E2B" w:rsidRDefault="00181E09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Default="00852FD3" w:rsidP="0017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Chochula</w:t>
            </w:r>
            <w:proofErr w:type="spellEnd"/>
          </w:p>
          <w:p w:rsidR="00181E09" w:rsidRPr="00E24AD7" w:rsidRDefault="00181E09" w:rsidP="0017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Pr="00A42E2B" w:rsidRDefault="001B6424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1. a  2. ročník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2FD3" w:rsidRDefault="00852FD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Ut</w:t>
            </w:r>
            <w:proofErr w:type="spellEnd"/>
          </w:p>
          <w:p w:rsidR="00181E09" w:rsidRPr="00A42E2B" w:rsidRDefault="00181E09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Default="00852FD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14:00 - 15:00</w:t>
            </w:r>
          </w:p>
          <w:p w:rsidR="001B6424" w:rsidRDefault="001B6424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Striedanie každý druhý týždeň</w:t>
            </w:r>
          </w:p>
          <w:p w:rsidR="00181E09" w:rsidRPr="00A42E2B" w:rsidRDefault="00181E09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</w:p>
        </w:tc>
      </w:tr>
      <w:tr w:rsidR="00173F99" w:rsidRPr="00E24AD7" w:rsidTr="00173F99">
        <w:trPr>
          <w:trHeight w:val="27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Pr="00A42E2B" w:rsidRDefault="00852FD3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Florbal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Pr="00E24AD7" w:rsidRDefault="00852FD3" w:rsidP="0017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Chochula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Pr="00A42E2B" w:rsidRDefault="00852FD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 xml:space="preserve">7. - 9.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2FD3" w:rsidRPr="00A42E2B" w:rsidRDefault="00852FD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Pr="00A42E2B" w:rsidRDefault="00852FD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– 16:00</w:t>
            </w:r>
          </w:p>
        </w:tc>
      </w:tr>
      <w:tr w:rsidR="00173F99" w:rsidRPr="00E24AD7" w:rsidTr="00B93E8D">
        <w:trPr>
          <w:trHeight w:val="1744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2FD3" w:rsidRDefault="00852FD3" w:rsidP="00173F99">
            <w:pPr>
              <w:spacing w:line="240" w:lineRule="auto"/>
              <w:ind w:left="15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Nauč sa po rusky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2FD3" w:rsidRDefault="00852FD3" w:rsidP="00173F99">
            <w:pPr>
              <w:spacing w:line="240" w:lineRule="auto"/>
              <w:ind w:left="1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Mgr. </w:t>
            </w:r>
            <w:proofErr w:type="spellStart"/>
            <w:r>
              <w:rPr>
                <w:color w:val="000000" w:themeColor="text1"/>
              </w:rPr>
              <w:t>Lobozová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2FD3" w:rsidRDefault="003B759E" w:rsidP="00173F99">
            <w:pPr>
              <w:spacing w:line="240" w:lineRule="auto"/>
              <w:ind w:left="15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5. ročník</w:t>
            </w:r>
          </w:p>
          <w:p w:rsidR="003B759E" w:rsidRDefault="003B759E" w:rsidP="00173F99">
            <w:pPr>
              <w:spacing w:line="240" w:lineRule="auto"/>
              <w:ind w:left="15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6. ročník</w:t>
            </w:r>
          </w:p>
          <w:p w:rsidR="003B759E" w:rsidRDefault="003B759E" w:rsidP="00173F99">
            <w:pPr>
              <w:spacing w:line="240" w:lineRule="auto"/>
              <w:ind w:left="15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7. ročník</w:t>
            </w:r>
          </w:p>
          <w:p w:rsidR="003B759E" w:rsidRDefault="003B759E" w:rsidP="00173F99">
            <w:pPr>
              <w:spacing w:line="240" w:lineRule="auto"/>
              <w:ind w:left="15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8. ročník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2FD3" w:rsidRDefault="00852FD3" w:rsidP="00173F99">
            <w:pPr>
              <w:spacing w:line="240" w:lineRule="auto"/>
              <w:ind w:left="15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Po</w:t>
            </w:r>
          </w:p>
          <w:p w:rsidR="003B759E" w:rsidRDefault="003B759E" w:rsidP="00173F99">
            <w:pPr>
              <w:spacing w:line="240" w:lineRule="auto"/>
              <w:ind w:left="15"/>
              <w:jc w:val="center"/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Str</w:t>
            </w:r>
            <w:proofErr w:type="spellEnd"/>
          </w:p>
          <w:p w:rsidR="003B759E" w:rsidRDefault="003B759E" w:rsidP="00173F99">
            <w:pPr>
              <w:spacing w:line="240" w:lineRule="auto"/>
              <w:ind w:left="15"/>
              <w:jc w:val="center"/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Ut</w:t>
            </w:r>
            <w:proofErr w:type="spellEnd"/>
          </w:p>
          <w:p w:rsidR="003B759E" w:rsidRDefault="003B759E" w:rsidP="00173F99">
            <w:pPr>
              <w:spacing w:line="240" w:lineRule="auto"/>
              <w:ind w:left="15"/>
              <w:jc w:val="center"/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štv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2FD3" w:rsidRDefault="00852FD3" w:rsidP="00173F99">
            <w:pPr>
              <w:spacing w:line="240" w:lineRule="auto"/>
              <w:ind w:left="1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14:00 – 15:00</w:t>
            </w:r>
          </w:p>
          <w:p w:rsidR="003B759E" w:rsidRDefault="003B759E" w:rsidP="00173F99">
            <w:pPr>
              <w:spacing w:line="240" w:lineRule="auto"/>
              <w:ind w:left="1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14:00 – 15:00</w:t>
            </w:r>
          </w:p>
          <w:p w:rsidR="003B759E" w:rsidRDefault="003B759E" w:rsidP="00173F99">
            <w:pPr>
              <w:spacing w:line="240" w:lineRule="auto"/>
              <w:ind w:left="1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14:00 – 15:00</w:t>
            </w:r>
          </w:p>
          <w:p w:rsidR="003B759E" w:rsidRDefault="003B759E" w:rsidP="00173F99">
            <w:pPr>
              <w:spacing w:line="240" w:lineRule="auto"/>
              <w:ind w:left="1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14:00 – 15:00</w:t>
            </w:r>
          </w:p>
        </w:tc>
      </w:tr>
      <w:tr w:rsidR="00173F99" w:rsidRPr="00E24AD7" w:rsidTr="00173F99">
        <w:trPr>
          <w:trHeight w:val="27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Pr="00A42E2B" w:rsidRDefault="00852FD3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Fitness</w:t>
            </w:r>
            <w:proofErr w:type="spellEnd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- zdravá výživa chlapci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Pr="00E24AD7" w:rsidRDefault="00852FD3" w:rsidP="0017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Mgr. Stančík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Pr="00A42E2B" w:rsidRDefault="00181E09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7. ročník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2FD3" w:rsidRPr="00A42E2B" w:rsidRDefault="00852FD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Str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Pr="00A42E2B" w:rsidRDefault="00852FD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– 15:00</w:t>
            </w:r>
          </w:p>
        </w:tc>
      </w:tr>
      <w:tr w:rsidR="00173F99" w:rsidRPr="00E24AD7" w:rsidTr="00173F99">
        <w:trPr>
          <w:trHeight w:val="27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Pr="00A42E2B" w:rsidRDefault="00181E09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 xml:space="preserve">Futbal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Pr="00CA7D27" w:rsidRDefault="00852FD3" w:rsidP="00173F9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CA7D27">
              <w:rPr>
                <w:rFonts w:ascii="Calibri" w:eastAsia="Times New Roman" w:hAnsi="Calibri" w:cs="Times New Roman"/>
                <w:lang w:eastAsia="sk-SK"/>
              </w:rPr>
              <w:t>Mgr. Stančík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Pr="00A42E2B" w:rsidRDefault="00852FD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5</w:t>
            </w:r>
            <w:r w:rsidR="00181E09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. ročník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2FD3" w:rsidRPr="00A42E2B" w:rsidRDefault="00852FD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Po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Pr="00A42E2B" w:rsidRDefault="00852FD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15:30 – 16:30</w:t>
            </w:r>
          </w:p>
        </w:tc>
      </w:tr>
      <w:tr w:rsidR="00173F99" w:rsidRPr="00E24AD7" w:rsidTr="00173F99">
        <w:trPr>
          <w:trHeight w:val="27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Pr="00A42E2B" w:rsidRDefault="00852FD3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 xml:space="preserve">Základné futbalové zručnosti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Pr="00E24AD7" w:rsidRDefault="00852FD3" w:rsidP="0017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Mgr. Stančík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Pr="00A42E2B" w:rsidRDefault="00181E09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3. ročník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2FD3" w:rsidRPr="00A42E2B" w:rsidRDefault="00852FD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Po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Pr="00A42E2B" w:rsidRDefault="00852FD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13:30 – 14:30</w:t>
            </w:r>
          </w:p>
        </w:tc>
      </w:tr>
      <w:tr w:rsidR="00173F99" w:rsidRPr="00E24AD7" w:rsidTr="00173F99">
        <w:trPr>
          <w:trHeight w:val="332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Pr="00A42E2B" w:rsidRDefault="00852FD3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 xml:space="preserve">Základné futbalové zručnosti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Pr="00E24AD7" w:rsidRDefault="00852FD3" w:rsidP="0017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Mgr. Stančík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Pr="00A42E2B" w:rsidRDefault="00181E09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4. ročník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2FD3" w:rsidRPr="00A42E2B" w:rsidRDefault="00852FD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Po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FD3" w:rsidRPr="00A42E2B" w:rsidRDefault="00852FD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– 15:30</w:t>
            </w:r>
          </w:p>
        </w:tc>
      </w:tr>
      <w:tr w:rsidR="00173F99" w:rsidRPr="00E24AD7" w:rsidTr="008E73AB">
        <w:trPr>
          <w:trHeight w:val="1930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FD3" w:rsidRDefault="00852FD3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Mladý zdravotník</w:t>
            </w:r>
          </w:p>
          <w:p w:rsidR="005B77FF" w:rsidRDefault="005B77FF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</w:p>
          <w:p w:rsidR="007B52E2" w:rsidRDefault="007B52E2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</w:p>
          <w:p w:rsidR="0052364D" w:rsidRDefault="0052364D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</w:p>
          <w:p w:rsidR="002E7233" w:rsidRDefault="002E7233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</w:p>
          <w:p w:rsidR="007429E0" w:rsidRDefault="007429E0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</w:p>
          <w:p w:rsidR="007429E0" w:rsidRDefault="007429E0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</w:p>
          <w:p w:rsidR="007429E0" w:rsidRDefault="007429E0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</w:p>
          <w:p w:rsidR="002422A4" w:rsidRPr="00A42E2B" w:rsidRDefault="002422A4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E2" w:rsidRDefault="007B52E2" w:rsidP="0017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5B77FF" w:rsidRDefault="00852FD3" w:rsidP="0017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Holková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Simona</w:t>
            </w:r>
          </w:p>
          <w:p w:rsidR="005B77FF" w:rsidRDefault="005B77FF" w:rsidP="0017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173F99" w:rsidRDefault="00173F99" w:rsidP="0017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7429E0" w:rsidRDefault="007429E0" w:rsidP="0017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7429E0" w:rsidRDefault="007429E0" w:rsidP="0017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7429E0" w:rsidRDefault="007429E0" w:rsidP="0017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7429E0" w:rsidRDefault="007429E0" w:rsidP="0017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7B52E2" w:rsidRPr="00E24AD7" w:rsidRDefault="007B52E2" w:rsidP="0017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E2" w:rsidRDefault="005B77FF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4. ročník</w:t>
            </w:r>
          </w:p>
          <w:p w:rsidR="005B77FF" w:rsidRDefault="005B77FF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5. ročník</w:t>
            </w:r>
          </w:p>
          <w:p w:rsidR="007429E0" w:rsidRDefault="007429E0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</w:p>
          <w:p w:rsidR="007429E0" w:rsidRDefault="007429E0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</w:p>
          <w:p w:rsidR="00173F99" w:rsidRDefault="00173F99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</w:p>
          <w:p w:rsidR="005B77FF" w:rsidRDefault="005B77FF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6. ročník</w:t>
            </w:r>
          </w:p>
          <w:p w:rsidR="005B77FF" w:rsidRDefault="005B77FF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7. ročník</w:t>
            </w:r>
          </w:p>
          <w:p w:rsidR="005B77FF" w:rsidRDefault="005B77FF" w:rsidP="008E73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</w:p>
          <w:p w:rsidR="002422A4" w:rsidRPr="00A42E2B" w:rsidRDefault="002422A4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9E0" w:rsidRDefault="007429E0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</w:p>
          <w:p w:rsidR="00852FD3" w:rsidRDefault="002422A4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Po</w:t>
            </w:r>
          </w:p>
          <w:p w:rsidR="007429E0" w:rsidRDefault="007429E0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</w:p>
          <w:p w:rsidR="00173F99" w:rsidRDefault="00173F99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</w:p>
          <w:p w:rsidR="0052364D" w:rsidRDefault="0052364D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</w:p>
          <w:p w:rsidR="002422A4" w:rsidRDefault="002422A4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Str</w:t>
            </w:r>
            <w:proofErr w:type="spellEnd"/>
          </w:p>
          <w:p w:rsidR="002422A4" w:rsidRDefault="002422A4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</w:p>
          <w:p w:rsidR="002E7233" w:rsidRDefault="002E723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</w:p>
          <w:p w:rsidR="007429E0" w:rsidRPr="00A42E2B" w:rsidRDefault="007429E0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52FD3" w:rsidRDefault="005B77FF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– 15:3</w:t>
            </w:r>
            <w:r w:rsidR="00852FD3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0</w:t>
            </w:r>
          </w:p>
          <w:p w:rsidR="007429E0" w:rsidRDefault="007429E0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Striedanie ročníkov párny a nepárny týždeň</w:t>
            </w:r>
          </w:p>
          <w:p w:rsidR="00173F99" w:rsidRDefault="00173F99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</w:p>
          <w:p w:rsidR="00173F99" w:rsidRDefault="00173F99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</w:p>
          <w:p w:rsidR="007429E0" w:rsidRDefault="007429E0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</w:p>
          <w:p w:rsidR="002422A4" w:rsidRDefault="002422A4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– 15:30</w:t>
            </w:r>
          </w:p>
          <w:p w:rsidR="007B52E2" w:rsidRDefault="002422A4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Striedanie ročníkov párny a nepárny týždeň</w:t>
            </w:r>
          </w:p>
          <w:p w:rsidR="00173F99" w:rsidRPr="00A42E2B" w:rsidRDefault="00173F99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</w:p>
        </w:tc>
      </w:tr>
      <w:tr w:rsidR="00173F99" w:rsidRPr="00E24AD7" w:rsidTr="00B93E8D">
        <w:trPr>
          <w:trHeight w:val="80"/>
        </w:trPr>
        <w:tc>
          <w:tcPr>
            <w:tcW w:w="297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2FD3" w:rsidRPr="00A42E2B" w:rsidRDefault="00852FD3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852FD3" w:rsidRPr="00E24AD7" w:rsidRDefault="00852FD3" w:rsidP="0017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2E7233" w:rsidRPr="00A42E2B" w:rsidRDefault="002E7233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852FD3" w:rsidRPr="00A42E2B" w:rsidRDefault="00852FD3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2FD3" w:rsidRPr="00A42E2B" w:rsidRDefault="00852FD3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</w:p>
        </w:tc>
      </w:tr>
      <w:tr w:rsidR="00173F99" w:rsidRPr="00E24AD7" w:rsidTr="00173F99">
        <w:trPr>
          <w:trHeight w:val="90"/>
        </w:trPr>
        <w:tc>
          <w:tcPr>
            <w:tcW w:w="297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4163" w:rsidRDefault="00E04163" w:rsidP="00E041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 xml:space="preserve">Šach </w:t>
            </w:r>
          </w:p>
          <w:p w:rsidR="00E04163" w:rsidRDefault="00E04163" w:rsidP="00E041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</w:p>
          <w:p w:rsidR="00E04163" w:rsidRDefault="00E04163" w:rsidP="00E041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</w:p>
          <w:p w:rsidR="00E04163" w:rsidRDefault="00E04163" w:rsidP="00E041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</w:p>
          <w:p w:rsidR="00E04163" w:rsidRPr="00A42E2B" w:rsidRDefault="00E04163" w:rsidP="00E041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</w:p>
          <w:p w:rsidR="00852FD3" w:rsidRPr="00A42E2B" w:rsidRDefault="00852FD3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2E7233" w:rsidRDefault="00E04163" w:rsidP="0017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Zumríková</w:t>
            </w:r>
            <w:proofErr w:type="spellEnd"/>
          </w:p>
          <w:p w:rsidR="00E04163" w:rsidRDefault="00E04163" w:rsidP="0017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E04163" w:rsidRDefault="00E04163" w:rsidP="0017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E04163" w:rsidRDefault="00E04163" w:rsidP="0017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E04163" w:rsidRDefault="00E04163" w:rsidP="0017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2E7233" w:rsidRPr="00E24AD7" w:rsidRDefault="002E7233" w:rsidP="0017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852FD3" w:rsidRPr="00E04163" w:rsidRDefault="00E04163" w:rsidP="00E0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 xml:space="preserve">  1.</w:t>
            </w:r>
            <w:r w:rsidRPr="00E04163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ročník</w:t>
            </w:r>
          </w:p>
          <w:p w:rsidR="00E04163" w:rsidRPr="00E04163" w:rsidRDefault="00E04163" w:rsidP="00E04163">
            <w:pPr>
              <w:spacing w:after="0" w:line="240" w:lineRule="auto"/>
              <w:ind w:left="126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2.ročník</w:t>
            </w:r>
          </w:p>
          <w:p w:rsidR="00852FD3" w:rsidRDefault="00E04163" w:rsidP="00E04163">
            <w:pPr>
              <w:pStyle w:val="Odsekzoznamu"/>
              <w:spacing w:after="0" w:line="240" w:lineRule="auto"/>
              <w:ind w:left="126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3. ročník</w:t>
            </w:r>
          </w:p>
          <w:p w:rsidR="00E04163" w:rsidRDefault="00E04163" w:rsidP="00E04163">
            <w:pPr>
              <w:pStyle w:val="Odsekzoznamu"/>
              <w:spacing w:after="0" w:line="240" w:lineRule="auto"/>
              <w:ind w:left="126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4.ročník</w:t>
            </w:r>
          </w:p>
          <w:p w:rsidR="00E04163" w:rsidRDefault="00E04163" w:rsidP="00E04163">
            <w:pPr>
              <w:pStyle w:val="Odsekzoznamu"/>
              <w:spacing w:after="0" w:line="240" w:lineRule="auto"/>
              <w:ind w:left="126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5.ročník</w:t>
            </w:r>
          </w:p>
          <w:p w:rsidR="00E04163" w:rsidRDefault="00E04163" w:rsidP="00E04163">
            <w:pPr>
              <w:pStyle w:val="Odsekzoznamu"/>
              <w:spacing w:after="0" w:line="240" w:lineRule="auto"/>
              <w:ind w:left="126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6.ročník</w:t>
            </w:r>
          </w:p>
          <w:p w:rsidR="00852FD3" w:rsidRPr="00E04163" w:rsidRDefault="00E04163" w:rsidP="00E04163">
            <w:pPr>
              <w:pStyle w:val="Odsekzoznamu"/>
              <w:spacing w:after="0" w:line="240" w:lineRule="auto"/>
              <w:ind w:left="126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7.ročník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852FD3" w:rsidRDefault="00852FD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  <w:p w:rsidR="00E04163" w:rsidRDefault="00E0416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</w:p>
          <w:p w:rsidR="00E04163" w:rsidRDefault="00E0416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</w:p>
          <w:p w:rsidR="00E04163" w:rsidRDefault="00E0416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Pia</w:t>
            </w:r>
            <w:proofErr w:type="spellEnd"/>
          </w:p>
          <w:p w:rsidR="00E04163" w:rsidRDefault="00E0416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</w:p>
          <w:p w:rsidR="002E7233" w:rsidRDefault="002E723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</w:p>
          <w:p w:rsidR="002E7233" w:rsidRPr="00A42E2B" w:rsidRDefault="002E723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2FD3" w:rsidRDefault="00E04163" w:rsidP="00E0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13:15 - 14:15</w:t>
            </w:r>
          </w:p>
          <w:p w:rsidR="00852FD3" w:rsidRDefault="000921EE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 xml:space="preserve">14:15 - </w:t>
            </w:r>
            <w:r w:rsidR="00E04163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15:15</w:t>
            </w:r>
          </w:p>
          <w:p w:rsidR="00E04163" w:rsidRDefault="00E0416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15:15 – 16:15</w:t>
            </w:r>
          </w:p>
          <w:p w:rsidR="00E04163" w:rsidRDefault="000921EE" w:rsidP="0009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13:15</w:t>
            </w:r>
            <w:r w:rsidR="00E04163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 xml:space="preserve"> – 14:</w:t>
            </w: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15</w:t>
            </w:r>
          </w:p>
          <w:p w:rsidR="00E04163" w:rsidRDefault="000921EE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14:15</w:t>
            </w:r>
            <w:r w:rsidR="00E04163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 xml:space="preserve"> – 15:</w:t>
            </w: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15</w:t>
            </w:r>
          </w:p>
          <w:p w:rsidR="00852FD3" w:rsidRDefault="000921EE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15:15 – 16:15</w:t>
            </w:r>
          </w:p>
          <w:p w:rsidR="000921EE" w:rsidRPr="00A42E2B" w:rsidRDefault="000921EE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15:15 – 16:15</w:t>
            </w:r>
          </w:p>
        </w:tc>
      </w:tr>
      <w:tr w:rsidR="00173F99" w:rsidRPr="00E24AD7" w:rsidTr="00173F99">
        <w:trPr>
          <w:trHeight w:val="90"/>
        </w:trPr>
        <w:tc>
          <w:tcPr>
            <w:tcW w:w="297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2FD3" w:rsidRDefault="00852FD3" w:rsidP="00173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Malý robot</w:t>
            </w:r>
            <w:r w:rsidR="00B93E8D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 xml:space="preserve"> (max. 15 detí)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852FD3" w:rsidRDefault="00852FD3" w:rsidP="0017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Hanakovič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852FD3" w:rsidRDefault="00654120" w:rsidP="00173F99">
            <w:pPr>
              <w:pStyle w:val="Odsekzoznamu"/>
              <w:spacing w:after="0" w:line="240" w:lineRule="auto"/>
              <w:ind w:left="268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2. ročník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852FD3" w:rsidRDefault="00852FD3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Pia</w:t>
            </w:r>
            <w:proofErr w:type="spellEnd"/>
          </w:p>
        </w:tc>
        <w:tc>
          <w:tcPr>
            <w:tcW w:w="425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2FD3" w:rsidRDefault="00654120" w:rsidP="0017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13:30 – 15:3</w:t>
            </w:r>
            <w:r w:rsidR="00852FD3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0</w:t>
            </w:r>
          </w:p>
        </w:tc>
      </w:tr>
    </w:tbl>
    <w:p w:rsidR="00181E09" w:rsidRDefault="00181E09" w:rsidP="00852FD3">
      <w:pPr>
        <w:ind w:right="284"/>
        <w:rPr>
          <w:b/>
          <w:color w:val="C00000"/>
          <w:sz w:val="28"/>
          <w:szCs w:val="28"/>
          <w:u w:val="single"/>
        </w:rPr>
      </w:pPr>
    </w:p>
    <w:p w:rsidR="00852FD3" w:rsidRPr="002C3F68" w:rsidRDefault="00852FD3" w:rsidP="002C3F68">
      <w:pPr>
        <w:ind w:right="284"/>
        <w:rPr>
          <w:b/>
          <w:color w:val="C00000"/>
          <w:sz w:val="28"/>
          <w:szCs w:val="28"/>
          <w:u w:val="single"/>
        </w:rPr>
      </w:pPr>
      <w:r w:rsidRPr="00E24AD7">
        <w:rPr>
          <w:b/>
          <w:color w:val="C00000"/>
          <w:sz w:val="28"/>
          <w:szCs w:val="28"/>
          <w:u w:val="single"/>
        </w:rPr>
        <w:t>NEPRAVIDELNÁ ČINNOSŤ:</w:t>
      </w:r>
      <w:r w:rsidRPr="00E24AD7">
        <w:t xml:space="preserve">                                                                                                                                                                          </w:t>
      </w:r>
      <w:r>
        <w:t xml:space="preserve">   </w:t>
      </w:r>
    </w:p>
    <w:p w:rsidR="00852FD3" w:rsidRPr="00E24AD7" w:rsidRDefault="008835F2" w:rsidP="00852FD3">
      <w:pPr>
        <w:pStyle w:val="Odsekzoznamu"/>
        <w:numPr>
          <w:ilvl w:val="0"/>
          <w:numId w:val="1"/>
        </w:numPr>
      </w:pPr>
      <w:r>
        <w:rPr>
          <w:b/>
          <w:color w:val="00B050"/>
          <w:u w:val="single"/>
        </w:rPr>
        <w:t>Detský folklórny súbor BUCI (1.,2.,3.,4.,5.,6.,7.,8.,</w:t>
      </w:r>
      <w:r w:rsidR="00852FD3" w:rsidRPr="00D25E1E">
        <w:rPr>
          <w:b/>
          <w:color w:val="00B050"/>
          <w:u w:val="single"/>
        </w:rPr>
        <w:t>9. ročník)</w:t>
      </w:r>
      <w:r w:rsidR="00852FD3">
        <w:rPr>
          <w:b/>
          <w:color w:val="00B050"/>
          <w:u w:val="single"/>
        </w:rPr>
        <w:t xml:space="preserve"> </w:t>
      </w:r>
      <w:r w:rsidR="00852FD3" w:rsidRPr="00D25E1E">
        <w:rPr>
          <w:b/>
          <w:color w:val="00B050"/>
          <w:u w:val="single"/>
        </w:rPr>
        <w:t xml:space="preserve">- </w:t>
      </w:r>
      <w:r w:rsidR="00852FD3" w:rsidRPr="00D25E1E">
        <w:rPr>
          <w:color w:val="00B050"/>
        </w:rPr>
        <w:t xml:space="preserve"> </w:t>
      </w:r>
      <w:r w:rsidR="00852FD3" w:rsidRPr="00E24AD7">
        <w:t>M</w:t>
      </w:r>
      <w:r>
        <w:t xml:space="preserve">gr. </w:t>
      </w:r>
      <w:proofErr w:type="spellStart"/>
      <w:r>
        <w:t>Barabášová</w:t>
      </w:r>
      <w:proofErr w:type="spellEnd"/>
      <w:r>
        <w:t xml:space="preserve"> </w:t>
      </w:r>
      <w:r w:rsidR="00852FD3">
        <w:t>- po dohode</w:t>
      </w:r>
    </w:p>
    <w:p w:rsidR="00852FD3" w:rsidRDefault="008835F2" w:rsidP="00852FD3">
      <w:pPr>
        <w:pStyle w:val="Odsekzoznamu"/>
        <w:numPr>
          <w:ilvl w:val="0"/>
          <w:numId w:val="1"/>
        </w:numPr>
      </w:pPr>
      <w:r>
        <w:rPr>
          <w:b/>
          <w:color w:val="00B050"/>
          <w:u w:val="single"/>
        </w:rPr>
        <w:t>Spevácka skupina JEDLE (1.,2.,3.,4.,5.,6.,7.,8.,</w:t>
      </w:r>
      <w:r w:rsidR="00852FD3" w:rsidRPr="00905478">
        <w:rPr>
          <w:b/>
          <w:color w:val="00B050"/>
          <w:u w:val="single"/>
        </w:rPr>
        <w:t>9. ročník)</w:t>
      </w:r>
      <w:r w:rsidR="00852FD3">
        <w:rPr>
          <w:b/>
          <w:color w:val="00B050"/>
          <w:u w:val="single"/>
        </w:rPr>
        <w:t xml:space="preserve"> </w:t>
      </w:r>
      <w:r w:rsidR="00852FD3" w:rsidRPr="00905478">
        <w:rPr>
          <w:b/>
          <w:color w:val="00B050"/>
          <w:u w:val="single"/>
        </w:rPr>
        <w:t>-</w:t>
      </w:r>
      <w:r w:rsidR="00852FD3" w:rsidRPr="00905478">
        <w:rPr>
          <w:color w:val="00B050"/>
        </w:rPr>
        <w:t xml:space="preserve"> </w:t>
      </w:r>
      <w:r w:rsidR="00852FD3">
        <w:t xml:space="preserve">Mgr. </w:t>
      </w:r>
      <w:proofErr w:type="spellStart"/>
      <w:r w:rsidR="00852FD3">
        <w:t>Barabášová</w:t>
      </w:r>
      <w:proofErr w:type="spellEnd"/>
      <w:r>
        <w:t>- po dohode</w:t>
      </w:r>
    </w:p>
    <w:p w:rsidR="00B93E8D" w:rsidRPr="00B93E8D" w:rsidRDefault="00B93E8D" w:rsidP="00852FD3">
      <w:pPr>
        <w:pStyle w:val="Odsekzoznamu"/>
        <w:numPr>
          <w:ilvl w:val="0"/>
          <w:numId w:val="1"/>
        </w:numPr>
        <w:rPr>
          <w:b/>
          <w:u w:val="single"/>
        </w:rPr>
      </w:pPr>
      <w:r>
        <w:rPr>
          <w:b/>
          <w:color w:val="00B050"/>
          <w:u w:val="single"/>
        </w:rPr>
        <w:t>Chceš vedieť nemecky</w:t>
      </w:r>
      <w:r w:rsidRPr="00B93E8D">
        <w:rPr>
          <w:b/>
          <w:color w:val="00B050"/>
          <w:u w:val="single"/>
        </w:rPr>
        <w:t>? (6.,7.,8.,9.ročník)-</w:t>
      </w:r>
      <w:r>
        <w:rPr>
          <w:color w:val="00B050"/>
        </w:rPr>
        <w:t xml:space="preserve"> </w:t>
      </w:r>
      <w:r w:rsidRPr="00B93E8D">
        <w:t xml:space="preserve">Mgr. </w:t>
      </w:r>
      <w:proofErr w:type="spellStart"/>
      <w:r w:rsidRPr="00B93E8D">
        <w:t>Barabášová</w:t>
      </w:r>
      <w:proofErr w:type="spellEnd"/>
      <w:r w:rsidRPr="00B93E8D">
        <w:t>- po dohode</w:t>
      </w:r>
    </w:p>
    <w:p w:rsidR="00852FD3" w:rsidRPr="001B1E55" w:rsidRDefault="00852FD3" w:rsidP="00852FD3">
      <w:pPr>
        <w:pStyle w:val="Odsekzoznamu"/>
        <w:numPr>
          <w:ilvl w:val="0"/>
          <w:numId w:val="2"/>
        </w:numPr>
        <w:rPr>
          <w:b/>
          <w:color w:val="00B050"/>
          <w:u w:val="single"/>
        </w:rPr>
      </w:pPr>
      <w:r w:rsidRPr="001B1E55">
        <w:rPr>
          <w:b/>
          <w:color w:val="00B050"/>
          <w:u w:val="single"/>
        </w:rPr>
        <w:t>Historický- príprava na súťaže</w:t>
      </w:r>
      <w:r w:rsidR="002C3F68">
        <w:rPr>
          <w:b/>
          <w:color w:val="00B050"/>
          <w:u w:val="single"/>
        </w:rPr>
        <w:t xml:space="preserve"> (6</w:t>
      </w:r>
      <w:r w:rsidR="008835F2">
        <w:rPr>
          <w:b/>
          <w:color w:val="00B050"/>
          <w:u w:val="single"/>
        </w:rPr>
        <w:t>.,7.,8.,</w:t>
      </w:r>
      <w:r>
        <w:rPr>
          <w:b/>
          <w:color w:val="00B050"/>
          <w:u w:val="single"/>
        </w:rPr>
        <w:t>9. ročník)-</w:t>
      </w:r>
      <w:r>
        <w:rPr>
          <w:color w:val="00B050"/>
        </w:rPr>
        <w:t xml:space="preserve"> </w:t>
      </w:r>
      <w:r>
        <w:t xml:space="preserve">Mgr. </w:t>
      </w:r>
      <w:proofErr w:type="spellStart"/>
      <w:r>
        <w:t>Šugárová</w:t>
      </w:r>
      <w:proofErr w:type="spellEnd"/>
      <w:r>
        <w:t xml:space="preserve"> – po dohode</w:t>
      </w:r>
    </w:p>
    <w:p w:rsidR="00852FD3" w:rsidRPr="000353FF" w:rsidRDefault="008E73AB" w:rsidP="00852FD3">
      <w:pPr>
        <w:pStyle w:val="Odsekzoznamu"/>
        <w:numPr>
          <w:ilvl w:val="0"/>
          <w:numId w:val="2"/>
        </w:numPr>
        <w:rPr>
          <w:b/>
          <w:color w:val="00B050"/>
          <w:u w:val="single"/>
        </w:rPr>
      </w:pPr>
      <w:r>
        <w:rPr>
          <w:b/>
          <w:color w:val="00B050"/>
          <w:u w:val="single"/>
        </w:rPr>
        <w:t>SOS v MT (5., 6. ročník</w:t>
      </w:r>
      <w:r w:rsidR="00852FD3">
        <w:rPr>
          <w:b/>
          <w:color w:val="00B050"/>
          <w:u w:val="single"/>
        </w:rPr>
        <w:t>)-</w:t>
      </w:r>
      <w:r w:rsidR="00852FD3">
        <w:t xml:space="preserve"> Ing. Čechová – po dohode</w:t>
      </w:r>
    </w:p>
    <w:p w:rsidR="00852FD3" w:rsidRPr="006C3256" w:rsidRDefault="008E73AB" w:rsidP="00852FD3">
      <w:pPr>
        <w:pStyle w:val="Odsekzoznamu"/>
        <w:numPr>
          <w:ilvl w:val="0"/>
          <w:numId w:val="2"/>
        </w:numPr>
        <w:rPr>
          <w:b/>
          <w:color w:val="00B050"/>
          <w:u w:val="single"/>
        </w:rPr>
      </w:pPr>
      <w:proofErr w:type="spellStart"/>
      <w:r>
        <w:rPr>
          <w:b/>
          <w:color w:val="00B050"/>
          <w:u w:val="single"/>
        </w:rPr>
        <w:t>Help</w:t>
      </w:r>
      <w:proofErr w:type="spellEnd"/>
      <w:r>
        <w:rPr>
          <w:b/>
          <w:color w:val="00B050"/>
          <w:u w:val="single"/>
        </w:rPr>
        <w:t xml:space="preserve"> </w:t>
      </w:r>
      <w:proofErr w:type="spellStart"/>
      <w:r>
        <w:rPr>
          <w:b/>
          <w:color w:val="00B050"/>
          <w:u w:val="single"/>
        </w:rPr>
        <w:t>with</w:t>
      </w:r>
      <w:proofErr w:type="spellEnd"/>
      <w:r>
        <w:rPr>
          <w:b/>
          <w:color w:val="00B050"/>
          <w:u w:val="single"/>
        </w:rPr>
        <w:t xml:space="preserve"> </w:t>
      </w:r>
      <w:proofErr w:type="spellStart"/>
      <w:r>
        <w:rPr>
          <w:b/>
          <w:color w:val="00B050"/>
          <w:u w:val="single"/>
        </w:rPr>
        <w:t>English</w:t>
      </w:r>
      <w:proofErr w:type="spellEnd"/>
      <w:r>
        <w:rPr>
          <w:b/>
          <w:color w:val="00B050"/>
          <w:u w:val="single"/>
        </w:rPr>
        <w:t xml:space="preserve"> (6.,7.,8.,</w:t>
      </w:r>
      <w:r w:rsidR="00852FD3" w:rsidRPr="000353FF">
        <w:rPr>
          <w:b/>
          <w:color w:val="00B050"/>
          <w:u w:val="single"/>
        </w:rPr>
        <w:t>9.</w:t>
      </w:r>
      <w:r w:rsidR="00852FD3">
        <w:rPr>
          <w:b/>
          <w:color w:val="00B050"/>
          <w:u w:val="single"/>
        </w:rPr>
        <w:t xml:space="preserve"> r</w:t>
      </w:r>
      <w:r w:rsidR="00852FD3" w:rsidRPr="000353FF">
        <w:rPr>
          <w:b/>
          <w:color w:val="00B050"/>
          <w:u w:val="single"/>
        </w:rPr>
        <w:t>očník)-</w:t>
      </w:r>
      <w:r w:rsidR="00852FD3">
        <w:t xml:space="preserve"> Mgr. </w:t>
      </w:r>
      <w:proofErr w:type="spellStart"/>
      <w:r w:rsidR="00852FD3">
        <w:t>Lobozová</w:t>
      </w:r>
      <w:proofErr w:type="spellEnd"/>
      <w:r w:rsidR="00852FD3">
        <w:t xml:space="preserve"> – po dohode</w:t>
      </w:r>
    </w:p>
    <w:p w:rsidR="00852FD3" w:rsidRPr="00D417E5" w:rsidRDefault="003D2B7D" w:rsidP="00852FD3">
      <w:pPr>
        <w:pStyle w:val="Odsekzoznamu"/>
        <w:numPr>
          <w:ilvl w:val="0"/>
          <w:numId w:val="2"/>
        </w:numPr>
        <w:rPr>
          <w:b/>
          <w:color w:val="00B050"/>
          <w:u w:val="single"/>
        </w:rPr>
      </w:pPr>
      <w:r>
        <w:rPr>
          <w:b/>
          <w:color w:val="00B050"/>
          <w:u w:val="single"/>
        </w:rPr>
        <w:t>Pomoc v matematike- (7</w:t>
      </w:r>
      <w:r w:rsidR="00852FD3">
        <w:rPr>
          <w:b/>
          <w:color w:val="00B050"/>
          <w:u w:val="single"/>
        </w:rPr>
        <w:t>. ročník)-</w:t>
      </w:r>
      <w:r w:rsidR="00852FD3">
        <w:t xml:space="preserve"> Mgr. </w:t>
      </w:r>
      <w:proofErr w:type="spellStart"/>
      <w:r w:rsidR="00852FD3">
        <w:t>Klimeková</w:t>
      </w:r>
      <w:proofErr w:type="spellEnd"/>
      <w:r w:rsidR="00852FD3">
        <w:t xml:space="preserve"> – po dohode</w:t>
      </w:r>
    </w:p>
    <w:p w:rsidR="00852FD3" w:rsidRDefault="003D2B7D" w:rsidP="00852FD3">
      <w:pPr>
        <w:pStyle w:val="Odsekzoznamu"/>
        <w:numPr>
          <w:ilvl w:val="0"/>
          <w:numId w:val="2"/>
        </w:numPr>
        <w:rPr>
          <w:color w:val="000000" w:themeColor="text1"/>
        </w:rPr>
      </w:pPr>
      <w:r>
        <w:rPr>
          <w:b/>
          <w:color w:val="00B050"/>
          <w:u w:val="single"/>
        </w:rPr>
        <w:t>Matematická posila (8., 9</w:t>
      </w:r>
      <w:r w:rsidR="00852FD3">
        <w:rPr>
          <w:b/>
          <w:color w:val="00B050"/>
          <w:u w:val="single"/>
        </w:rPr>
        <w:t xml:space="preserve">.ročník)- </w:t>
      </w:r>
      <w:r w:rsidR="00852FD3" w:rsidRPr="006C0DDE">
        <w:rPr>
          <w:color w:val="000000" w:themeColor="text1"/>
        </w:rPr>
        <w:t xml:space="preserve">Mgr. Anna </w:t>
      </w:r>
      <w:proofErr w:type="spellStart"/>
      <w:r w:rsidR="00852FD3" w:rsidRPr="006C0DDE">
        <w:rPr>
          <w:color w:val="000000" w:themeColor="text1"/>
        </w:rPr>
        <w:t>Rypáková</w:t>
      </w:r>
      <w:proofErr w:type="spellEnd"/>
      <w:r w:rsidR="00852FD3">
        <w:rPr>
          <w:color w:val="000000" w:themeColor="text1"/>
        </w:rPr>
        <w:t>- po dohode</w:t>
      </w:r>
    </w:p>
    <w:p w:rsidR="003D2B7D" w:rsidRDefault="00852FD3" w:rsidP="00852FD3">
      <w:pPr>
        <w:pStyle w:val="Odsekzoznamu"/>
        <w:numPr>
          <w:ilvl w:val="0"/>
          <w:numId w:val="2"/>
        </w:numPr>
        <w:rPr>
          <w:color w:val="000000" w:themeColor="text1"/>
        </w:rPr>
      </w:pPr>
      <w:r>
        <w:rPr>
          <w:b/>
          <w:color w:val="00B050"/>
          <w:u w:val="single"/>
        </w:rPr>
        <w:t>Poznávaj a cestuj (príprava na súťaže BIO,CHE,GEO)-</w:t>
      </w:r>
      <w:r w:rsidR="003D2B7D">
        <w:rPr>
          <w:color w:val="000000" w:themeColor="text1"/>
        </w:rPr>
        <w:t xml:space="preserve"> 6.,7.,8.,</w:t>
      </w:r>
      <w:r>
        <w:rPr>
          <w:color w:val="000000" w:themeColor="text1"/>
        </w:rPr>
        <w:t xml:space="preserve">9. ročník- Mgr. </w:t>
      </w:r>
      <w:proofErr w:type="spellStart"/>
      <w:r>
        <w:rPr>
          <w:color w:val="000000" w:themeColor="text1"/>
        </w:rPr>
        <w:t>Hunčíková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Ing.Beláková</w:t>
      </w:r>
      <w:proofErr w:type="spellEnd"/>
      <w:r>
        <w:rPr>
          <w:color w:val="000000" w:themeColor="text1"/>
        </w:rPr>
        <w:t xml:space="preserve">, </w:t>
      </w:r>
    </w:p>
    <w:p w:rsidR="00852FD3" w:rsidRDefault="00852FD3" w:rsidP="003D2B7D">
      <w:pPr>
        <w:pStyle w:val="Odsekzoznamu"/>
        <w:rPr>
          <w:color w:val="000000" w:themeColor="text1"/>
        </w:rPr>
      </w:pPr>
      <w:r>
        <w:rPr>
          <w:color w:val="000000" w:themeColor="text1"/>
        </w:rPr>
        <w:t xml:space="preserve">Ing. </w:t>
      </w:r>
      <w:proofErr w:type="spellStart"/>
      <w:r>
        <w:rPr>
          <w:color w:val="000000" w:themeColor="text1"/>
        </w:rPr>
        <w:t>Chochula</w:t>
      </w:r>
      <w:proofErr w:type="spellEnd"/>
      <w:r>
        <w:rPr>
          <w:color w:val="000000" w:themeColor="text1"/>
        </w:rPr>
        <w:t>- po dohode</w:t>
      </w:r>
    </w:p>
    <w:p w:rsidR="00852FD3" w:rsidRPr="002C3F68" w:rsidRDefault="003D2B7D" w:rsidP="00852FD3">
      <w:pPr>
        <w:pStyle w:val="Odsekzoznamu"/>
        <w:numPr>
          <w:ilvl w:val="0"/>
          <w:numId w:val="2"/>
        </w:numPr>
        <w:rPr>
          <w:b/>
          <w:color w:val="00B050"/>
          <w:u w:val="single"/>
        </w:rPr>
      </w:pPr>
      <w:r>
        <w:rPr>
          <w:b/>
          <w:color w:val="00B050"/>
          <w:u w:val="single"/>
        </w:rPr>
        <w:t>Mladý záchranár (6.,7.,8.,</w:t>
      </w:r>
      <w:r w:rsidR="00852FD3" w:rsidRPr="00F76079">
        <w:rPr>
          <w:b/>
          <w:color w:val="00B050"/>
          <w:u w:val="single"/>
        </w:rPr>
        <w:t xml:space="preserve">9. ročník)- </w:t>
      </w:r>
      <w:r w:rsidR="00852FD3">
        <w:rPr>
          <w:b/>
          <w:color w:val="00B050"/>
        </w:rPr>
        <w:t xml:space="preserve"> </w:t>
      </w:r>
      <w:proofErr w:type="spellStart"/>
      <w:r w:rsidR="00852FD3">
        <w:t>Ing.Mužilová</w:t>
      </w:r>
      <w:proofErr w:type="spellEnd"/>
      <w:r w:rsidR="00852FD3">
        <w:t>- po dohode</w:t>
      </w:r>
    </w:p>
    <w:p w:rsidR="002C3F68" w:rsidRPr="002C3F68" w:rsidRDefault="002C3F68" w:rsidP="00852FD3">
      <w:pPr>
        <w:pStyle w:val="Odsekzoznamu"/>
        <w:numPr>
          <w:ilvl w:val="0"/>
          <w:numId w:val="2"/>
        </w:numPr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Pomoc </w:t>
      </w:r>
      <w:r w:rsidR="003D2B7D">
        <w:rPr>
          <w:b/>
          <w:color w:val="00B050"/>
          <w:u w:val="single"/>
        </w:rPr>
        <w:t>s fyzikou (6.,7.,8.,9. ročník)-</w:t>
      </w:r>
      <w:r w:rsidR="003D2B7D">
        <w:rPr>
          <w:color w:val="00B050"/>
        </w:rPr>
        <w:t xml:space="preserve"> </w:t>
      </w:r>
      <w:proofErr w:type="spellStart"/>
      <w:r w:rsidR="003D2B7D" w:rsidRPr="003D2B7D">
        <w:t>Ing.Mužilová</w:t>
      </w:r>
      <w:proofErr w:type="spellEnd"/>
      <w:r w:rsidR="003D2B7D">
        <w:t xml:space="preserve"> – po dohode</w:t>
      </w:r>
    </w:p>
    <w:p w:rsidR="002C3F68" w:rsidRPr="002C3F68" w:rsidRDefault="002C3F68" w:rsidP="00852FD3">
      <w:pPr>
        <w:pStyle w:val="Odsekzoznamu"/>
        <w:numPr>
          <w:ilvl w:val="0"/>
          <w:numId w:val="2"/>
        </w:numPr>
        <w:rPr>
          <w:b/>
          <w:u w:val="single"/>
        </w:rPr>
      </w:pPr>
      <w:r>
        <w:rPr>
          <w:b/>
          <w:color w:val="00B050"/>
          <w:u w:val="single"/>
        </w:rPr>
        <w:t>Školská televízia BERNY (5.,6.,7.,8.,9. ročník)-</w:t>
      </w:r>
      <w:r>
        <w:rPr>
          <w:color w:val="00B050"/>
        </w:rPr>
        <w:t xml:space="preserve"> </w:t>
      </w:r>
      <w:r w:rsidRPr="002C3F68">
        <w:t xml:space="preserve">Mgr. </w:t>
      </w:r>
      <w:proofErr w:type="spellStart"/>
      <w:r w:rsidRPr="002C3F68">
        <w:t>Gajňáková</w:t>
      </w:r>
      <w:proofErr w:type="spellEnd"/>
      <w:r w:rsidRPr="002C3F68">
        <w:t>- po dohode</w:t>
      </w:r>
    </w:p>
    <w:p w:rsidR="002C3F68" w:rsidRPr="003D2B7D" w:rsidRDefault="003D2B7D" w:rsidP="00852FD3">
      <w:pPr>
        <w:pStyle w:val="Odsekzoznamu"/>
        <w:numPr>
          <w:ilvl w:val="0"/>
          <w:numId w:val="2"/>
        </w:numPr>
        <w:rPr>
          <w:b/>
          <w:color w:val="00B050"/>
          <w:u w:val="single"/>
        </w:rPr>
      </w:pPr>
      <w:r w:rsidRPr="003D2B7D">
        <w:rPr>
          <w:b/>
          <w:color w:val="00B050"/>
          <w:u w:val="single"/>
        </w:rPr>
        <w:t>Pomoc s</w:t>
      </w:r>
      <w:r>
        <w:rPr>
          <w:b/>
          <w:color w:val="00B050"/>
          <w:u w:val="single"/>
        </w:rPr>
        <w:t> </w:t>
      </w:r>
      <w:r w:rsidRPr="003D2B7D">
        <w:rPr>
          <w:b/>
          <w:color w:val="00B050"/>
          <w:u w:val="single"/>
        </w:rPr>
        <w:t>informatikou</w:t>
      </w:r>
      <w:r>
        <w:rPr>
          <w:b/>
          <w:color w:val="00B050"/>
          <w:u w:val="single"/>
        </w:rPr>
        <w:t xml:space="preserve"> – príprava na súťaže (5.,6.,7.,8. ročník)-</w:t>
      </w:r>
      <w:r>
        <w:rPr>
          <w:color w:val="00B050"/>
        </w:rPr>
        <w:t xml:space="preserve"> </w:t>
      </w:r>
      <w:r>
        <w:t xml:space="preserve">Ing. </w:t>
      </w:r>
      <w:proofErr w:type="spellStart"/>
      <w:r>
        <w:t>Chabadová</w:t>
      </w:r>
      <w:proofErr w:type="spellEnd"/>
      <w:r>
        <w:t>- po dohode</w:t>
      </w:r>
    </w:p>
    <w:p w:rsidR="003D2B7D" w:rsidRPr="007426CC" w:rsidRDefault="001348DB" w:rsidP="00852FD3">
      <w:pPr>
        <w:pStyle w:val="Odsekzoznamu"/>
        <w:numPr>
          <w:ilvl w:val="0"/>
          <w:numId w:val="2"/>
        </w:numPr>
        <w:rPr>
          <w:b/>
          <w:u w:val="single"/>
        </w:rPr>
      </w:pPr>
      <w:r>
        <w:rPr>
          <w:b/>
          <w:color w:val="00B050"/>
          <w:u w:val="single"/>
        </w:rPr>
        <w:t>Čitateľský klub (5.,6.,7.,8.,9.ročník)-</w:t>
      </w:r>
      <w:r>
        <w:rPr>
          <w:color w:val="00B050"/>
        </w:rPr>
        <w:t xml:space="preserve"> </w:t>
      </w:r>
      <w:r w:rsidRPr="001348DB">
        <w:t>Mgr. Sýkorová</w:t>
      </w:r>
      <w:r>
        <w:t>- po dohode</w:t>
      </w:r>
    </w:p>
    <w:p w:rsidR="007426CC" w:rsidRPr="007426CC" w:rsidRDefault="007426CC" w:rsidP="00852FD3">
      <w:pPr>
        <w:pStyle w:val="Odsekzoznamu"/>
        <w:numPr>
          <w:ilvl w:val="0"/>
          <w:numId w:val="2"/>
        </w:numPr>
        <w:rPr>
          <w:b/>
          <w:color w:val="00B050"/>
          <w:u w:val="single"/>
        </w:rPr>
      </w:pPr>
      <w:r w:rsidRPr="007426CC">
        <w:rPr>
          <w:b/>
          <w:color w:val="00B050"/>
          <w:u w:val="single"/>
        </w:rPr>
        <w:t>Školský rozhlas (7.,8.,9.ročník)</w:t>
      </w:r>
      <w:r>
        <w:rPr>
          <w:b/>
          <w:color w:val="00B050"/>
          <w:u w:val="single"/>
        </w:rPr>
        <w:t>-</w:t>
      </w:r>
      <w:r>
        <w:t xml:space="preserve"> Ing. </w:t>
      </w:r>
      <w:proofErr w:type="spellStart"/>
      <w:r>
        <w:t>Chochula</w:t>
      </w:r>
      <w:proofErr w:type="spellEnd"/>
      <w:r>
        <w:t xml:space="preserve">, </w:t>
      </w:r>
      <w:proofErr w:type="spellStart"/>
      <w:r>
        <w:t>Ing.Beláková</w:t>
      </w:r>
      <w:proofErr w:type="spellEnd"/>
      <w:r>
        <w:t xml:space="preserve">, </w:t>
      </w:r>
      <w:proofErr w:type="spellStart"/>
      <w:r>
        <w:t>Mgr.Medlová</w:t>
      </w:r>
      <w:proofErr w:type="spellEnd"/>
      <w:r>
        <w:t>- po dohode</w:t>
      </w:r>
    </w:p>
    <w:p w:rsidR="007426CC" w:rsidRDefault="007426CC" w:rsidP="00852FD3">
      <w:pPr>
        <w:pStyle w:val="Odsekzoznamu"/>
        <w:numPr>
          <w:ilvl w:val="0"/>
          <w:numId w:val="2"/>
        </w:numPr>
      </w:pPr>
      <w:r w:rsidRPr="007426CC">
        <w:rPr>
          <w:b/>
          <w:color w:val="00B050"/>
          <w:u w:val="single"/>
        </w:rPr>
        <w:t>Skautský oddiel sv. Františka</w:t>
      </w:r>
      <w:r w:rsidR="00654120">
        <w:rPr>
          <w:b/>
          <w:color w:val="00B050"/>
          <w:u w:val="single"/>
        </w:rPr>
        <w:t xml:space="preserve"> z Assisi</w:t>
      </w:r>
      <w:r w:rsidRPr="007426CC">
        <w:rPr>
          <w:b/>
          <w:color w:val="00B050"/>
          <w:u w:val="single"/>
        </w:rPr>
        <w:t xml:space="preserve">- </w:t>
      </w:r>
      <w:r w:rsidRPr="007426CC">
        <w:t xml:space="preserve">Ľ. </w:t>
      </w:r>
      <w:proofErr w:type="spellStart"/>
      <w:r w:rsidRPr="007426CC">
        <w:t>Mihaliková</w:t>
      </w:r>
      <w:proofErr w:type="spellEnd"/>
      <w:r>
        <w:t>- po dohode</w:t>
      </w:r>
    </w:p>
    <w:p w:rsidR="00B93E8D" w:rsidRPr="007426CC" w:rsidRDefault="00B93E8D" w:rsidP="00B93E8D">
      <w:pPr>
        <w:pStyle w:val="Odsekzoznamu"/>
      </w:pPr>
    </w:p>
    <w:p w:rsidR="00852FD3" w:rsidRDefault="00852FD3" w:rsidP="00852FD3">
      <w:pPr>
        <w:rPr>
          <w:color w:val="00B050"/>
        </w:rPr>
      </w:pPr>
    </w:p>
    <w:p w:rsidR="008835F2" w:rsidRDefault="00852FD3" w:rsidP="008835F2">
      <w:pPr>
        <w:jc w:val="both"/>
        <w:rPr>
          <w:b/>
          <w:color w:val="FF0000"/>
          <w:sz w:val="28"/>
          <w:szCs w:val="28"/>
        </w:rPr>
      </w:pPr>
      <w:r w:rsidRPr="009D73C6">
        <w:rPr>
          <w:b/>
          <w:color w:val="FF0000"/>
          <w:sz w:val="28"/>
          <w:szCs w:val="28"/>
        </w:rPr>
        <w:t xml:space="preserve">Za krúžky, ktoré sú nepravidelné žiaci neplatia a nemusia vypĺňať prihlášku, stačí ak sa nahlásia vedúcemu krúžku, že ho chcú navštevovať. </w:t>
      </w:r>
    </w:p>
    <w:p w:rsidR="00852FD3" w:rsidRPr="00EE65A1" w:rsidRDefault="00852FD3" w:rsidP="008835F2">
      <w:pPr>
        <w:jc w:val="both"/>
        <w:rPr>
          <w:b/>
          <w:color w:val="FF0000"/>
          <w:sz w:val="28"/>
          <w:szCs w:val="28"/>
        </w:rPr>
      </w:pPr>
      <w:r w:rsidRPr="009D73C6">
        <w:rPr>
          <w:b/>
          <w:color w:val="FF0000"/>
          <w:sz w:val="28"/>
          <w:szCs w:val="28"/>
        </w:rPr>
        <w:t>Na ostatné krúžky, ktoré sú pravidelné je potrebné riadne vyplniť prihlášku!!!</w:t>
      </w:r>
    </w:p>
    <w:p w:rsidR="00852FD3" w:rsidRDefault="00852FD3" w:rsidP="008835F2">
      <w:pPr>
        <w:jc w:val="both"/>
      </w:pPr>
    </w:p>
    <w:p w:rsidR="00BB25F9" w:rsidRDefault="00BB25F9" w:rsidP="00852FD3">
      <w:pPr>
        <w:ind w:left="-142"/>
      </w:pPr>
      <w:bookmarkStart w:id="0" w:name="_GoBack"/>
      <w:bookmarkEnd w:id="0"/>
    </w:p>
    <w:sectPr w:rsidR="00BB25F9" w:rsidSect="00173F99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EEA"/>
    <w:multiLevelType w:val="hybridMultilevel"/>
    <w:tmpl w:val="8CDAEE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A4756"/>
    <w:multiLevelType w:val="hybridMultilevel"/>
    <w:tmpl w:val="76A2B8A8"/>
    <w:lvl w:ilvl="0" w:tplc="749E5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96B47"/>
    <w:multiLevelType w:val="hybridMultilevel"/>
    <w:tmpl w:val="CABE65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94A3D"/>
    <w:multiLevelType w:val="hybridMultilevel"/>
    <w:tmpl w:val="E07A268E"/>
    <w:lvl w:ilvl="0" w:tplc="CAB06BFA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6" w:hanging="360"/>
      </w:pPr>
    </w:lvl>
    <w:lvl w:ilvl="2" w:tplc="041B001B" w:tentative="1">
      <w:start w:val="1"/>
      <w:numFmt w:val="lowerRoman"/>
      <w:lvlText w:val="%3."/>
      <w:lvlJc w:val="right"/>
      <w:pPr>
        <w:ind w:left="1926" w:hanging="180"/>
      </w:pPr>
    </w:lvl>
    <w:lvl w:ilvl="3" w:tplc="041B000F" w:tentative="1">
      <w:start w:val="1"/>
      <w:numFmt w:val="decimal"/>
      <w:lvlText w:val="%4."/>
      <w:lvlJc w:val="left"/>
      <w:pPr>
        <w:ind w:left="2646" w:hanging="360"/>
      </w:pPr>
    </w:lvl>
    <w:lvl w:ilvl="4" w:tplc="041B0019" w:tentative="1">
      <w:start w:val="1"/>
      <w:numFmt w:val="lowerLetter"/>
      <w:lvlText w:val="%5."/>
      <w:lvlJc w:val="left"/>
      <w:pPr>
        <w:ind w:left="3366" w:hanging="360"/>
      </w:pPr>
    </w:lvl>
    <w:lvl w:ilvl="5" w:tplc="041B001B" w:tentative="1">
      <w:start w:val="1"/>
      <w:numFmt w:val="lowerRoman"/>
      <w:lvlText w:val="%6."/>
      <w:lvlJc w:val="right"/>
      <w:pPr>
        <w:ind w:left="4086" w:hanging="180"/>
      </w:pPr>
    </w:lvl>
    <w:lvl w:ilvl="6" w:tplc="041B000F" w:tentative="1">
      <w:start w:val="1"/>
      <w:numFmt w:val="decimal"/>
      <w:lvlText w:val="%7."/>
      <w:lvlJc w:val="left"/>
      <w:pPr>
        <w:ind w:left="4806" w:hanging="360"/>
      </w:pPr>
    </w:lvl>
    <w:lvl w:ilvl="7" w:tplc="041B0019" w:tentative="1">
      <w:start w:val="1"/>
      <w:numFmt w:val="lowerLetter"/>
      <w:lvlText w:val="%8."/>
      <w:lvlJc w:val="left"/>
      <w:pPr>
        <w:ind w:left="5526" w:hanging="360"/>
      </w:pPr>
    </w:lvl>
    <w:lvl w:ilvl="8" w:tplc="041B001B" w:tentative="1">
      <w:start w:val="1"/>
      <w:numFmt w:val="lowerRoman"/>
      <w:lvlText w:val="%9."/>
      <w:lvlJc w:val="right"/>
      <w:pPr>
        <w:ind w:left="62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D3"/>
    <w:rsid w:val="000921EE"/>
    <w:rsid w:val="001348DB"/>
    <w:rsid w:val="00173F99"/>
    <w:rsid w:val="00181E09"/>
    <w:rsid w:val="001A421F"/>
    <w:rsid w:val="001B6424"/>
    <w:rsid w:val="001C18E1"/>
    <w:rsid w:val="002422A4"/>
    <w:rsid w:val="002C3F68"/>
    <w:rsid w:val="002E7233"/>
    <w:rsid w:val="003B759E"/>
    <w:rsid w:val="003D2B7D"/>
    <w:rsid w:val="0052364D"/>
    <w:rsid w:val="005B77FF"/>
    <w:rsid w:val="00654120"/>
    <w:rsid w:val="006E4201"/>
    <w:rsid w:val="007426CC"/>
    <w:rsid w:val="007429E0"/>
    <w:rsid w:val="007B52E2"/>
    <w:rsid w:val="00852FD3"/>
    <w:rsid w:val="008835F2"/>
    <w:rsid w:val="00892169"/>
    <w:rsid w:val="008D560B"/>
    <w:rsid w:val="008E73AB"/>
    <w:rsid w:val="009640AB"/>
    <w:rsid w:val="00A84C9C"/>
    <w:rsid w:val="00B56EA1"/>
    <w:rsid w:val="00B93E8D"/>
    <w:rsid w:val="00BB25F9"/>
    <w:rsid w:val="00C851BB"/>
    <w:rsid w:val="00E04163"/>
    <w:rsid w:val="00E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2F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2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2F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2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</dc:creator>
  <cp:lastModifiedBy>JMC</cp:lastModifiedBy>
  <cp:revision>9</cp:revision>
  <cp:lastPrinted>2021-08-25T07:58:00Z</cp:lastPrinted>
  <dcterms:created xsi:type="dcterms:W3CDTF">2021-08-25T07:56:00Z</dcterms:created>
  <dcterms:modified xsi:type="dcterms:W3CDTF">2021-08-31T15:11:00Z</dcterms:modified>
</cp:coreProperties>
</file>